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D2BDFD7" w14:textId="77777777" w:rsidR="00113281" w:rsidRDefault="00113281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4"/>
        </w:rPr>
      </w:pPr>
    </w:p>
    <w:p w14:paraId="173734F1" w14:textId="77777777" w:rsidR="00113281" w:rsidRDefault="0072069C">
      <w:pPr>
        <w:spacing w:after="0"/>
        <w:rPr>
          <w:rFonts w:ascii="Arial" w:hAnsi="Arial" w:cs="Arial"/>
          <w:b/>
          <w:sz w:val="28"/>
          <w:szCs w:val="28"/>
          <w:lang w:val="sr-Latn-CS"/>
        </w:rPr>
      </w:pPr>
      <w:r>
        <w:rPr>
          <w:rFonts w:ascii="Arial" w:hAnsi="Arial" w:cs="Arial"/>
          <w:b/>
          <w:sz w:val="28"/>
          <w:szCs w:val="28"/>
          <w:lang w:val="sr-Latn-CS"/>
        </w:rPr>
        <w:t>Prijava - LETNJI KAMP U SRBIJI</w:t>
      </w:r>
    </w:p>
    <w:p w14:paraId="3BF6C284" w14:textId="77777777" w:rsidR="00113281" w:rsidRDefault="0072069C">
      <w:pPr>
        <w:tabs>
          <w:tab w:val="left" w:pos="3945"/>
          <w:tab w:val="center" w:pos="4960"/>
        </w:tabs>
        <w:spacing w:after="0"/>
        <w:rPr>
          <w:rFonts w:ascii="Arial" w:hAnsi="Arial" w:cs="Arial"/>
          <w:i/>
          <w:sz w:val="16"/>
          <w:szCs w:val="16"/>
          <w:lang w:val="sr-Latn-CS"/>
        </w:rPr>
      </w:pPr>
      <w:r>
        <w:rPr>
          <w:rFonts w:ascii="Arial" w:hAnsi="Arial" w:cs="Arial"/>
          <w:bCs/>
          <w:i/>
          <w:sz w:val="16"/>
          <w:szCs w:val="16"/>
          <w:lang w:val="sr-Latn-CS"/>
        </w:rPr>
        <w:t xml:space="preserve">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8"/>
        <w:gridCol w:w="7139"/>
      </w:tblGrid>
      <w:tr w:rsidR="00113281" w14:paraId="19D9A13D" w14:textId="77777777" w:rsidTr="00FF2C12">
        <w:tc>
          <w:tcPr>
            <w:tcW w:w="3318" w:type="dxa"/>
          </w:tcPr>
          <w:p w14:paraId="049107F1" w14:textId="77777777" w:rsidR="00113281" w:rsidRDefault="0072069C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>Ime i prezime:</w:t>
            </w:r>
          </w:p>
        </w:tc>
        <w:tc>
          <w:tcPr>
            <w:tcW w:w="7139" w:type="dxa"/>
          </w:tcPr>
          <w:p w14:paraId="4AEA4EB0" w14:textId="77777777" w:rsidR="00113281" w:rsidRDefault="0011328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</w:p>
        </w:tc>
      </w:tr>
      <w:tr w:rsidR="00113281" w14:paraId="253A81BC" w14:textId="77777777" w:rsidTr="00FF2C12">
        <w:tc>
          <w:tcPr>
            <w:tcW w:w="3318" w:type="dxa"/>
          </w:tcPr>
          <w:p w14:paraId="4D0B58D5" w14:textId="77777777" w:rsidR="00113281" w:rsidRDefault="0072069C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>Adresa i mesto stanovanja:</w:t>
            </w:r>
          </w:p>
        </w:tc>
        <w:tc>
          <w:tcPr>
            <w:tcW w:w="7139" w:type="dxa"/>
          </w:tcPr>
          <w:p w14:paraId="475BBBA5" w14:textId="77777777" w:rsidR="00113281" w:rsidRDefault="0011328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</w:p>
        </w:tc>
      </w:tr>
      <w:tr w:rsidR="00113281" w14:paraId="4329A6AB" w14:textId="77777777" w:rsidTr="00FF2C12">
        <w:tc>
          <w:tcPr>
            <w:tcW w:w="3318" w:type="dxa"/>
          </w:tcPr>
          <w:p w14:paraId="508FC623" w14:textId="77777777" w:rsidR="00113281" w:rsidRDefault="0072069C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>JMBG:</w:t>
            </w:r>
          </w:p>
        </w:tc>
        <w:tc>
          <w:tcPr>
            <w:tcW w:w="7139" w:type="dxa"/>
          </w:tcPr>
          <w:p w14:paraId="36B11970" w14:textId="77777777" w:rsidR="00113281" w:rsidRDefault="0011328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</w:p>
        </w:tc>
      </w:tr>
      <w:tr w:rsidR="00113281" w14:paraId="6F91CB9D" w14:textId="77777777" w:rsidTr="00FF2C12">
        <w:tc>
          <w:tcPr>
            <w:tcW w:w="3318" w:type="dxa"/>
          </w:tcPr>
          <w:p w14:paraId="2FEBC4D0" w14:textId="77777777" w:rsidR="00113281" w:rsidRDefault="0072069C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sr-Latn-CS"/>
              </w:rPr>
              <w:t>Kućni telefon:</w:t>
            </w:r>
          </w:p>
        </w:tc>
        <w:tc>
          <w:tcPr>
            <w:tcW w:w="7139" w:type="dxa"/>
          </w:tcPr>
          <w:p w14:paraId="02EA3F7A" w14:textId="77777777" w:rsidR="00113281" w:rsidRDefault="0011328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</w:p>
        </w:tc>
      </w:tr>
      <w:tr w:rsidR="00113281" w14:paraId="635F19D8" w14:textId="77777777" w:rsidTr="00FF2C12">
        <w:tc>
          <w:tcPr>
            <w:tcW w:w="3318" w:type="dxa"/>
          </w:tcPr>
          <w:p w14:paraId="473D2AE4" w14:textId="77777777" w:rsidR="00113281" w:rsidRDefault="0072069C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>Mobilni telefon:</w:t>
            </w:r>
          </w:p>
        </w:tc>
        <w:tc>
          <w:tcPr>
            <w:tcW w:w="7139" w:type="dxa"/>
          </w:tcPr>
          <w:p w14:paraId="10A34A1E" w14:textId="77777777" w:rsidR="00113281" w:rsidRDefault="0011328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</w:p>
        </w:tc>
      </w:tr>
      <w:tr w:rsidR="00113281" w14:paraId="4AD68047" w14:textId="77777777" w:rsidTr="00FF2C12">
        <w:tc>
          <w:tcPr>
            <w:tcW w:w="3318" w:type="dxa"/>
          </w:tcPr>
          <w:p w14:paraId="526F4F1B" w14:textId="77777777" w:rsidR="00113281" w:rsidRDefault="0072069C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>E- mail:</w:t>
            </w:r>
          </w:p>
        </w:tc>
        <w:tc>
          <w:tcPr>
            <w:tcW w:w="7139" w:type="dxa"/>
          </w:tcPr>
          <w:p w14:paraId="133A9E45" w14:textId="77777777" w:rsidR="00113281" w:rsidRDefault="0011328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</w:p>
        </w:tc>
      </w:tr>
      <w:tr w:rsidR="00113281" w14:paraId="4F74D0E5" w14:textId="77777777" w:rsidTr="00FF2C12">
        <w:tc>
          <w:tcPr>
            <w:tcW w:w="3318" w:type="dxa"/>
          </w:tcPr>
          <w:p w14:paraId="2203FB03" w14:textId="77777777" w:rsidR="00113281" w:rsidRDefault="0011328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</w:p>
        </w:tc>
        <w:tc>
          <w:tcPr>
            <w:tcW w:w="7139" w:type="dxa"/>
          </w:tcPr>
          <w:p w14:paraId="0DC1660E" w14:textId="77777777" w:rsidR="00113281" w:rsidRDefault="0011328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</w:p>
        </w:tc>
      </w:tr>
      <w:tr w:rsidR="00113281" w14:paraId="69719641" w14:textId="77777777" w:rsidTr="00FF2C12">
        <w:tc>
          <w:tcPr>
            <w:tcW w:w="3318" w:type="dxa"/>
          </w:tcPr>
          <w:p w14:paraId="4F7EC8AB" w14:textId="77777777" w:rsidR="00113281" w:rsidRDefault="0072069C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>Datum rođenja:</w:t>
            </w:r>
          </w:p>
        </w:tc>
        <w:tc>
          <w:tcPr>
            <w:tcW w:w="7139" w:type="dxa"/>
          </w:tcPr>
          <w:p w14:paraId="4DE51C0A" w14:textId="77777777" w:rsidR="00113281" w:rsidRDefault="0011328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</w:p>
        </w:tc>
      </w:tr>
      <w:tr w:rsidR="00113281" w14:paraId="272C8C63" w14:textId="77777777" w:rsidTr="00FF2C12">
        <w:tc>
          <w:tcPr>
            <w:tcW w:w="3318" w:type="dxa"/>
          </w:tcPr>
          <w:p w14:paraId="459E27A9" w14:textId="77777777" w:rsidR="00113281" w:rsidRDefault="0072069C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>Starost:</w:t>
            </w:r>
          </w:p>
        </w:tc>
        <w:tc>
          <w:tcPr>
            <w:tcW w:w="7139" w:type="dxa"/>
          </w:tcPr>
          <w:p w14:paraId="5F645562" w14:textId="77777777" w:rsidR="00113281" w:rsidRDefault="0011328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</w:p>
        </w:tc>
      </w:tr>
      <w:tr w:rsidR="00113281" w14:paraId="2A6083D0" w14:textId="77777777" w:rsidTr="00FF2C12">
        <w:tc>
          <w:tcPr>
            <w:tcW w:w="3318" w:type="dxa"/>
          </w:tcPr>
          <w:p w14:paraId="73126823" w14:textId="77777777" w:rsidR="00113281" w:rsidRDefault="0072069C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>Pol:</w:t>
            </w:r>
          </w:p>
        </w:tc>
        <w:tc>
          <w:tcPr>
            <w:tcW w:w="7139" w:type="dxa"/>
          </w:tcPr>
          <w:p w14:paraId="2431ED12" w14:textId="77777777" w:rsidR="00113281" w:rsidRDefault="0011328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</w:p>
        </w:tc>
      </w:tr>
      <w:tr w:rsidR="00113281" w14:paraId="54EFFAC9" w14:textId="77777777" w:rsidTr="00FF2C12">
        <w:trPr>
          <w:trHeight w:val="621"/>
        </w:trPr>
        <w:tc>
          <w:tcPr>
            <w:tcW w:w="3318" w:type="dxa"/>
          </w:tcPr>
          <w:p w14:paraId="18104CC9" w14:textId="77777777" w:rsidR="00113281" w:rsidRDefault="0011328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</w:p>
          <w:p w14:paraId="445E7876" w14:textId="77777777" w:rsidR="00113281" w:rsidRDefault="0011328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</w:p>
          <w:p w14:paraId="77401E9B" w14:textId="03620802" w:rsidR="00113281" w:rsidRDefault="0072069C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>Lokacija:</w:t>
            </w:r>
          </w:p>
        </w:tc>
        <w:tc>
          <w:tcPr>
            <w:tcW w:w="7139" w:type="dxa"/>
          </w:tcPr>
          <w:p w14:paraId="71E3150B" w14:textId="7217309F" w:rsidR="00113281" w:rsidRDefault="0072069C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 xml:space="preserve">- Kopaonik                                           Termini održavanja: </w:t>
            </w:r>
          </w:p>
          <w:p w14:paraId="7EB12AA3" w14:textId="77777777" w:rsidR="009D7C75" w:rsidRDefault="009D7C75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</w:p>
          <w:p w14:paraId="2FAB4733" w14:textId="154F342B" w:rsidR="00113281" w:rsidRDefault="0072069C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 xml:space="preserve">                                                              2</w:t>
            </w:r>
            <w:r w:rsidR="00FF2C12">
              <w:rPr>
                <w:rFonts w:ascii="Arial" w:hAnsi="Arial" w:cs="Arial"/>
                <w:b/>
                <w:lang w:val="sr-Latn-CS"/>
              </w:rPr>
              <w:t>8</w:t>
            </w:r>
            <w:r>
              <w:rPr>
                <w:rFonts w:ascii="Arial" w:hAnsi="Arial" w:cs="Arial"/>
                <w:b/>
                <w:lang w:val="sr-Latn-CS"/>
              </w:rPr>
              <w:t>.06-0</w:t>
            </w:r>
            <w:r w:rsidR="00FF2C12">
              <w:rPr>
                <w:rFonts w:ascii="Arial" w:hAnsi="Arial" w:cs="Arial"/>
                <w:b/>
                <w:lang w:val="sr-Latn-CS"/>
              </w:rPr>
              <w:t>5</w:t>
            </w:r>
            <w:r>
              <w:rPr>
                <w:rFonts w:ascii="Arial" w:hAnsi="Arial" w:cs="Arial"/>
                <w:b/>
                <w:lang w:val="sr-Latn-CS"/>
              </w:rPr>
              <w:t>.07.202</w:t>
            </w:r>
            <w:r w:rsidR="00FF2C12">
              <w:rPr>
                <w:rFonts w:ascii="Arial" w:hAnsi="Arial" w:cs="Arial"/>
                <w:b/>
                <w:lang w:val="sr-Latn-CS"/>
              </w:rPr>
              <w:t>6</w:t>
            </w:r>
            <w:r>
              <w:rPr>
                <w:rFonts w:ascii="Arial" w:hAnsi="Arial" w:cs="Arial"/>
                <w:b/>
                <w:lang w:val="sr-Latn-CS"/>
              </w:rPr>
              <w:t xml:space="preserve">. </w:t>
            </w:r>
          </w:p>
          <w:p w14:paraId="58D74146" w14:textId="75DC77DF" w:rsidR="00113281" w:rsidRDefault="0072069C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 xml:space="preserve">                                                              0</w:t>
            </w:r>
            <w:r w:rsidR="00FF2C12">
              <w:rPr>
                <w:rFonts w:ascii="Arial" w:hAnsi="Arial" w:cs="Arial"/>
                <w:b/>
                <w:lang w:val="sr-Latn-CS"/>
              </w:rPr>
              <w:t>5</w:t>
            </w:r>
            <w:r>
              <w:rPr>
                <w:rFonts w:ascii="Arial" w:hAnsi="Arial" w:cs="Arial"/>
                <w:b/>
                <w:lang w:val="sr-Latn-CS"/>
              </w:rPr>
              <w:t>.07- 1</w:t>
            </w:r>
            <w:r w:rsidR="00FF2C12">
              <w:rPr>
                <w:rFonts w:ascii="Arial" w:hAnsi="Arial" w:cs="Arial"/>
                <w:b/>
                <w:lang w:val="sr-Latn-CS"/>
              </w:rPr>
              <w:t>2</w:t>
            </w:r>
            <w:r>
              <w:rPr>
                <w:rFonts w:ascii="Arial" w:hAnsi="Arial" w:cs="Arial"/>
                <w:b/>
                <w:lang w:val="sr-Latn-CS"/>
              </w:rPr>
              <w:t>.07.202</w:t>
            </w:r>
            <w:r w:rsidR="00FF2C12">
              <w:rPr>
                <w:rFonts w:ascii="Arial" w:hAnsi="Arial" w:cs="Arial"/>
                <w:b/>
                <w:lang w:val="sr-Latn-CS"/>
              </w:rPr>
              <w:t>6.</w:t>
            </w:r>
            <w:r>
              <w:rPr>
                <w:rFonts w:ascii="Arial" w:hAnsi="Arial" w:cs="Arial"/>
                <w:b/>
                <w:lang w:val="sr-Latn-CS"/>
              </w:rPr>
              <w:t xml:space="preserve">  </w:t>
            </w:r>
          </w:p>
        </w:tc>
      </w:tr>
      <w:tr w:rsidR="00113281" w14:paraId="25812A97" w14:textId="77777777" w:rsidTr="00FF2C12">
        <w:tc>
          <w:tcPr>
            <w:tcW w:w="3318" w:type="dxa"/>
          </w:tcPr>
          <w:p w14:paraId="1574E17D" w14:textId="77777777" w:rsidR="00113281" w:rsidRDefault="0072069C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>Program za koji se prijavljujete (zaokružiti):</w:t>
            </w:r>
          </w:p>
        </w:tc>
        <w:tc>
          <w:tcPr>
            <w:tcW w:w="7139" w:type="dxa"/>
          </w:tcPr>
          <w:p w14:paraId="3FFB448A" w14:textId="77777777" w:rsidR="00113281" w:rsidRDefault="0072069C">
            <w:pPr>
              <w:pStyle w:val="ListParagraph"/>
              <w:numPr>
                <w:ilvl w:val="0"/>
                <w:numId w:val="1"/>
              </w:numPr>
              <w:tabs>
                <w:tab w:val="left" w:pos="1965"/>
              </w:tabs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sr-Latn-CS"/>
              </w:rPr>
              <w:t xml:space="preserve">Engleski kamp </w:t>
            </w:r>
          </w:p>
        </w:tc>
      </w:tr>
      <w:tr w:rsidR="00113281" w14:paraId="25A0406C" w14:textId="77777777" w:rsidTr="00FF2C12">
        <w:tc>
          <w:tcPr>
            <w:tcW w:w="3318" w:type="dxa"/>
          </w:tcPr>
          <w:p w14:paraId="674BAF21" w14:textId="77777777" w:rsidR="00113281" w:rsidRDefault="0072069C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>Posebni zahtevi u vezi sa smeštajem:</w:t>
            </w:r>
          </w:p>
        </w:tc>
        <w:tc>
          <w:tcPr>
            <w:tcW w:w="7139" w:type="dxa"/>
          </w:tcPr>
          <w:p w14:paraId="5D8A81BE" w14:textId="77777777" w:rsidR="00113281" w:rsidRDefault="0011328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</w:p>
        </w:tc>
      </w:tr>
      <w:tr w:rsidR="00113281" w14:paraId="5FBB0FBA" w14:textId="77777777" w:rsidTr="00FF2C12">
        <w:tc>
          <w:tcPr>
            <w:tcW w:w="3318" w:type="dxa"/>
          </w:tcPr>
          <w:p w14:paraId="0FD44661" w14:textId="77777777" w:rsidR="00113281" w:rsidRDefault="0072069C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>Posebni zahtevi u vezi sa ishranom:</w:t>
            </w:r>
          </w:p>
        </w:tc>
        <w:tc>
          <w:tcPr>
            <w:tcW w:w="7139" w:type="dxa"/>
          </w:tcPr>
          <w:p w14:paraId="5D9CB43A" w14:textId="77777777" w:rsidR="00113281" w:rsidRDefault="0011328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</w:p>
        </w:tc>
      </w:tr>
      <w:tr w:rsidR="00113281" w14:paraId="3A1626F7" w14:textId="77777777" w:rsidTr="00FF2C12">
        <w:tc>
          <w:tcPr>
            <w:tcW w:w="3318" w:type="dxa"/>
          </w:tcPr>
          <w:p w14:paraId="265739AC" w14:textId="77777777" w:rsidR="00113281" w:rsidRDefault="0011328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</w:p>
        </w:tc>
        <w:tc>
          <w:tcPr>
            <w:tcW w:w="7139" w:type="dxa"/>
          </w:tcPr>
          <w:p w14:paraId="7B4C52EC" w14:textId="77777777" w:rsidR="00113281" w:rsidRDefault="0011328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</w:p>
        </w:tc>
      </w:tr>
      <w:tr w:rsidR="00113281" w14:paraId="244C4496" w14:textId="77777777" w:rsidTr="00FF2C12">
        <w:tc>
          <w:tcPr>
            <w:tcW w:w="3318" w:type="dxa"/>
          </w:tcPr>
          <w:p w14:paraId="7EE195B0" w14:textId="77777777" w:rsidR="00113281" w:rsidRDefault="0072069C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>Kako ste saznali za nas:</w:t>
            </w:r>
          </w:p>
        </w:tc>
        <w:tc>
          <w:tcPr>
            <w:tcW w:w="7139" w:type="dxa"/>
          </w:tcPr>
          <w:p w14:paraId="2F38777A" w14:textId="77777777" w:rsidR="00113281" w:rsidRDefault="0011328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</w:p>
        </w:tc>
      </w:tr>
      <w:tr w:rsidR="00113281" w14:paraId="2F7752E5" w14:textId="77777777" w:rsidTr="00FF2C12">
        <w:tc>
          <w:tcPr>
            <w:tcW w:w="3318" w:type="dxa"/>
          </w:tcPr>
          <w:p w14:paraId="1CEFE9FD" w14:textId="77777777" w:rsidR="00113281" w:rsidRDefault="0072069C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>Ime profesora koji vodi grupu*:</w:t>
            </w:r>
          </w:p>
        </w:tc>
        <w:tc>
          <w:tcPr>
            <w:tcW w:w="7139" w:type="dxa"/>
          </w:tcPr>
          <w:p w14:paraId="3AF04AEE" w14:textId="77777777" w:rsidR="00113281" w:rsidRDefault="0011328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</w:p>
        </w:tc>
      </w:tr>
      <w:tr w:rsidR="00113281" w14:paraId="53E68585" w14:textId="77777777" w:rsidTr="00FF2C12">
        <w:tc>
          <w:tcPr>
            <w:tcW w:w="3318" w:type="dxa"/>
          </w:tcPr>
          <w:p w14:paraId="0FB3EB25" w14:textId="77777777" w:rsidR="00113281" w:rsidRDefault="0072069C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>Da li Vam je potreban prevoz do kampa (zaokružiti):</w:t>
            </w:r>
          </w:p>
        </w:tc>
        <w:tc>
          <w:tcPr>
            <w:tcW w:w="7139" w:type="dxa"/>
          </w:tcPr>
          <w:p w14:paraId="045096A7" w14:textId="50EE3645" w:rsidR="00113281" w:rsidRDefault="0072069C">
            <w:pPr>
              <w:pStyle w:val="ListParagraph"/>
              <w:numPr>
                <w:ilvl w:val="0"/>
                <w:numId w:val="2"/>
              </w:numPr>
              <w:tabs>
                <w:tab w:val="left" w:pos="1965"/>
              </w:tabs>
              <w:spacing w:after="0"/>
              <w:ind w:left="411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 xml:space="preserve">Da- </w:t>
            </w:r>
            <w:r>
              <w:rPr>
                <w:rFonts w:ascii="Arial" w:hAnsi="Arial" w:cs="Arial"/>
                <w:b/>
                <w:sz w:val="20"/>
                <w:lang w:val="sr-Latn-CS"/>
              </w:rPr>
              <w:t>transfer u jednom smeru (BG- Kopaonik</w:t>
            </w:r>
            <w:r w:rsidR="00070485">
              <w:rPr>
                <w:rFonts w:ascii="Arial" w:hAnsi="Arial" w:cs="Arial"/>
                <w:b/>
                <w:sz w:val="20"/>
                <w:lang w:val="sr-Latn-CS"/>
              </w:rPr>
              <w:t>,</w:t>
            </w:r>
            <w:r>
              <w:rPr>
                <w:rFonts w:ascii="Arial" w:hAnsi="Arial" w:cs="Arial"/>
                <w:b/>
                <w:sz w:val="20"/>
                <w:lang w:val="sr-Latn-CS"/>
              </w:rPr>
              <w:t xml:space="preserve"> Kopanik-BG)</w:t>
            </w:r>
          </w:p>
          <w:p w14:paraId="22B03E97" w14:textId="2D7BDE6F" w:rsidR="00113281" w:rsidRDefault="0072069C">
            <w:pPr>
              <w:pStyle w:val="ListParagraph"/>
              <w:numPr>
                <w:ilvl w:val="0"/>
                <w:numId w:val="2"/>
              </w:numPr>
              <w:tabs>
                <w:tab w:val="left" w:pos="1965"/>
              </w:tabs>
              <w:spacing w:after="0"/>
              <w:ind w:left="411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 xml:space="preserve">Da- </w:t>
            </w:r>
            <w:r>
              <w:rPr>
                <w:rFonts w:ascii="Arial" w:hAnsi="Arial" w:cs="Arial"/>
                <w:b/>
                <w:sz w:val="20"/>
                <w:lang w:val="sr-Latn-CS"/>
              </w:rPr>
              <w:t>povratni transfer (Beograd-Kopaonik-Beograd)</w:t>
            </w:r>
          </w:p>
          <w:p w14:paraId="5E5DE9FD" w14:textId="77777777" w:rsidR="00113281" w:rsidRDefault="0072069C">
            <w:pPr>
              <w:pStyle w:val="ListParagraph"/>
              <w:numPr>
                <w:ilvl w:val="0"/>
                <w:numId w:val="2"/>
              </w:numPr>
              <w:tabs>
                <w:tab w:val="left" w:pos="1965"/>
              </w:tabs>
              <w:spacing w:after="0"/>
              <w:ind w:left="411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>Ne</w:t>
            </w:r>
          </w:p>
        </w:tc>
      </w:tr>
    </w:tbl>
    <w:p w14:paraId="21F161A4" w14:textId="77777777" w:rsidR="00113281" w:rsidRDefault="0072069C">
      <w:pPr>
        <w:tabs>
          <w:tab w:val="left" w:pos="1965"/>
        </w:tabs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PODACI O RODITELJIMA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752"/>
      </w:tblGrid>
      <w:tr w:rsidR="00113281" w14:paraId="4A7C4AD4" w14:textId="77777777">
        <w:tc>
          <w:tcPr>
            <w:tcW w:w="3369" w:type="dxa"/>
          </w:tcPr>
          <w:p w14:paraId="443B9536" w14:textId="77777777" w:rsidR="00113281" w:rsidRDefault="0072069C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>Ime i prezime majke:</w:t>
            </w:r>
          </w:p>
        </w:tc>
        <w:tc>
          <w:tcPr>
            <w:tcW w:w="6752" w:type="dxa"/>
          </w:tcPr>
          <w:p w14:paraId="3CD82125" w14:textId="77777777" w:rsidR="00113281" w:rsidRDefault="0011328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</w:p>
        </w:tc>
      </w:tr>
      <w:tr w:rsidR="00113281" w14:paraId="506D578A" w14:textId="77777777">
        <w:tc>
          <w:tcPr>
            <w:tcW w:w="3369" w:type="dxa"/>
          </w:tcPr>
          <w:p w14:paraId="1D4F7E4F" w14:textId="77777777" w:rsidR="00113281" w:rsidRDefault="0072069C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>Mobilni telefon:</w:t>
            </w:r>
          </w:p>
        </w:tc>
        <w:tc>
          <w:tcPr>
            <w:tcW w:w="6752" w:type="dxa"/>
          </w:tcPr>
          <w:p w14:paraId="0DAD67A2" w14:textId="77777777" w:rsidR="00113281" w:rsidRDefault="0011328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</w:p>
        </w:tc>
      </w:tr>
      <w:tr w:rsidR="00113281" w14:paraId="74DC30EE" w14:textId="77777777">
        <w:tc>
          <w:tcPr>
            <w:tcW w:w="3369" w:type="dxa"/>
          </w:tcPr>
          <w:p w14:paraId="0DC430FD" w14:textId="77777777" w:rsidR="00113281" w:rsidRDefault="0072069C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>E-mail:</w:t>
            </w:r>
          </w:p>
        </w:tc>
        <w:tc>
          <w:tcPr>
            <w:tcW w:w="6752" w:type="dxa"/>
          </w:tcPr>
          <w:p w14:paraId="3A9803F2" w14:textId="77777777" w:rsidR="00113281" w:rsidRDefault="0011328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</w:p>
        </w:tc>
      </w:tr>
      <w:tr w:rsidR="00113281" w14:paraId="0692F0E7" w14:textId="77777777">
        <w:tc>
          <w:tcPr>
            <w:tcW w:w="3369" w:type="dxa"/>
          </w:tcPr>
          <w:p w14:paraId="3E4E0862" w14:textId="77777777" w:rsidR="00113281" w:rsidRDefault="0072069C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>Ime i prezime oca:</w:t>
            </w:r>
          </w:p>
        </w:tc>
        <w:tc>
          <w:tcPr>
            <w:tcW w:w="6752" w:type="dxa"/>
          </w:tcPr>
          <w:p w14:paraId="52A45D0F" w14:textId="77777777" w:rsidR="00113281" w:rsidRDefault="0011328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</w:p>
        </w:tc>
      </w:tr>
      <w:tr w:rsidR="00113281" w14:paraId="35F48E96" w14:textId="77777777">
        <w:tc>
          <w:tcPr>
            <w:tcW w:w="3369" w:type="dxa"/>
          </w:tcPr>
          <w:p w14:paraId="4E308956" w14:textId="77777777" w:rsidR="00113281" w:rsidRDefault="0072069C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>Mobilni telefon:</w:t>
            </w:r>
          </w:p>
        </w:tc>
        <w:tc>
          <w:tcPr>
            <w:tcW w:w="6752" w:type="dxa"/>
          </w:tcPr>
          <w:p w14:paraId="371183A8" w14:textId="77777777" w:rsidR="00113281" w:rsidRDefault="0011328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</w:p>
        </w:tc>
      </w:tr>
      <w:tr w:rsidR="00113281" w14:paraId="71479F97" w14:textId="77777777">
        <w:tc>
          <w:tcPr>
            <w:tcW w:w="3369" w:type="dxa"/>
          </w:tcPr>
          <w:p w14:paraId="020EE012" w14:textId="77777777" w:rsidR="00113281" w:rsidRDefault="0072069C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>E-mail:</w:t>
            </w:r>
          </w:p>
        </w:tc>
        <w:tc>
          <w:tcPr>
            <w:tcW w:w="6752" w:type="dxa"/>
          </w:tcPr>
          <w:p w14:paraId="0FB6C246" w14:textId="77777777" w:rsidR="00113281" w:rsidRDefault="0011328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</w:p>
        </w:tc>
      </w:tr>
    </w:tbl>
    <w:p w14:paraId="63C2627C" w14:textId="041115E1" w:rsidR="00113281" w:rsidRDefault="00113281">
      <w:pPr>
        <w:tabs>
          <w:tab w:val="left" w:pos="1965"/>
        </w:tabs>
        <w:spacing w:after="0"/>
        <w:rPr>
          <w:rFonts w:ascii="Arial" w:hAnsi="Arial" w:cs="Arial"/>
          <w:b/>
          <w:sz w:val="20"/>
          <w:szCs w:val="20"/>
          <w:lang w:val="sr-Latn-CS"/>
        </w:rPr>
      </w:pPr>
    </w:p>
    <w:sectPr w:rsidR="00113281">
      <w:headerReference w:type="default" r:id="rId7"/>
      <w:footerReference w:type="default" r:id="rId8"/>
      <w:pgSz w:w="11907" w:h="16840"/>
      <w:pgMar w:top="1160" w:right="720" w:bottom="245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E2964" w14:textId="77777777" w:rsidR="00585BC7" w:rsidRDefault="00585BC7">
      <w:pPr>
        <w:spacing w:line="240" w:lineRule="auto"/>
      </w:pPr>
      <w:r>
        <w:separator/>
      </w:r>
    </w:p>
  </w:endnote>
  <w:endnote w:type="continuationSeparator" w:id="0">
    <w:p w14:paraId="72FA4E39" w14:textId="77777777" w:rsidR="00585BC7" w:rsidRDefault="00585B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49F89" w14:textId="77777777" w:rsidR="00113281" w:rsidRDefault="0072069C">
    <w:pPr>
      <w:spacing w:after="0" w:line="240" w:lineRule="auto"/>
      <w:jc w:val="center"/>
      <w:rPr>
        <w:rFonts w:ascii="Calibri" w:hAnsi="Calibri"/>
        <w:sz w:val="18"/>
        <w:szCs w:val="16"/>
      </w:rPr>
    </w:pPr>
    <w:r>
      <w:rPr>
        <w:rFonts w:ascii="Calibri" w:hAnsi="Calibri"/>
        <w:sz w:val="18"/>
        <w:szCs w:val="16"/>
      </w:rPr>
      <w:ptab w:relativeTo="margin" w:alignment="center" w:leader="none"/>
    </w:r>
    <w:r>
      <w:rPr>
        <w:rFonts w:ascii="Calibri" w:hAnsi="Calibri"/>
        <w:sz w:val="18"/>
        <w:szCs w:val="16"/>
      </w:rPr>
      <w:br/>
      <w:t xml:space="preserve">The English book d.o.o.- </w:t>
    </w:r>
    <w:proofErr w:type="spellStart"/>
    <w:r>
      <w:rPr>
        <w:rFonts w:ascii="Calibri" w:hAnsi="Calibri"/>
        <w:sz w:val="18"/>
        <w:szCs w:val="16"/>
      </w:rPr>
      <w:t>ogranak</w:t>
    </w:r>
    <w:proofErr w:type="spellEnd"/>
    <w:r>
      <w:rPr>
        <w:rFonts w:ascii="Calibri" w:hAnsi="Calibri"/>
        <w:sz w:val="18"/>
        <w:szCs w:val="16"/>
      </w:rPr>
      <w:t xml:space="preserve"> </w:t>
    </w:r>
    <w:proofErr w:type="spellStart"/>
    <w:r>
      <w:rPr>
        <w:rFonts w:ascii="Calibri" w:hAnsi="Calibri"/>
        <w:sz w:val="18"/>
        <w:szCs w:val="16"/>
      </w:rPr>
      <w:t>ostalo</w:t>
    </w:r>
    <w:proofErr w:type="spellEnd"/>
    <w:r>
      <w:rPr>
        <w:rFonts w:ascii="Calibri" w:hAnsi="Calibri"/>
        <w:sz w:val="18"/>
        <w:szCs w:val="16"/>
      </w:rPr>
      <w:t xml:space="preserve"> </w:t>
    </w:r>
    <w:proofErr w:type="spellStart"/>
    <w:r>
      <w:rPr>
        <w:rFonts w:ascii="Calibri" w:hAnsi="Calibri"/>
        <w:sz w:val="18"/>
        <w:szCs w:val="16"/>
      </w:rPr>
      <w:t>obrazovanje</w:t>
    </w:r>
    <w:proofErr w:type="spellEnd"/>
    <w:r>
      <w:rPr>
        <w:rFonts w:ascii="Calibri" w:hAnsi="Calibri"/>
        <w:sz w:val="18"/>
        <w:szCs w:val="16"/>
      </w:rPr>
      <w:t xml:space="preserve">, </w:t>
    </w:r>
    <w:proofErr w:type="spellStart"/>
    <w:r>
      <w:rPr>
        <w:rFonts w:ascii="Calibri" w:hAnsi="Calibri"/>
        <w:sz w:val="18"/>
        <w:szCs w:val="16"/>
      </w:rPr>
      <w:t>Sajmište</w:t>
    </w:r>
    <w:proofErr w:type="spellEnd"/>
    <w:r>
      <w:rPr>
        <w:rFonts w:ascii="Calibri" w:hAnsi="Calibri"/>
        <w:sz w:val="18"/>
        <w:szCs w:val="16"/>
      </w:rPr>
      <w:t xml:space="preserve"> br. 29, 11070 Novi Beograd; </w:t>
    </w:r>
  </w:p>
  <w:p w14:paraId="3E092DD3" w14:textId="77777777" w:rsidR="00113281" w:rsidRDefault="0072069C">
    <w:pPr>
      <w:spacing w:after="0" w:line="240" w:lineRule="auto"/>
      <w:jc w:val="center"/>
      <w:rPr>
        <w:rFonts w:ascii="Calibri" w:hAnsi="Calibri"/>
        <w:sz w:val="18"/>
        <w:szCs w:val="16"/>
      </w:rPr>
    </w:pPr>
    <w:r>
      <w:rPr>
        <w:rFonts w:ascii="Calibri" w:hAnsi="Calibri"/>
        <w:sz w:val="18"/>
        <w:szCs w:val="16"/>
      </w:rPr>
      <w:t xml:space="preserve"> </w:t>
    </w:r>
    <w:proofErr w:type="spellStart"/>
    <w:r>
      <w:rPr>
        <w:rFonts w:ascii="Calibri" w:hAnsi="Calibri"/>
        <w:sz w:val="18"/>
        <w:szCs w:val="16"/>
      </w:rPr>
      <w:t>Broj</w:t>
    </w:r>
    <w:proofErr w:type="spellEnd"/>
    <w:r>
      <w:rPr>
        <w:rFonts w:ascii="Calibri" w:hAnsi="Calibri"/>
        <w:sz w:val="18"/>
        <w:szCs w:val="16"/>
      </w:rPr>
      <w:t xml:space="preserve"> </w:t>
    </w:r>
    <w:proofErr w:type="spellStart"/>
    <w:r>
      <w:rPr>
        <w:rFonts w:ascii="Calibri" w:hAnsi="Calibri"/>
        <w:sz w:val="18"/>
        <w:szCs w:val="16"/>
      </w:rPr>
      <w:t>telefona</w:t>
    </w:r>
    <w:proofErr w:type="spellEnd"/>
    <w:r>
      <w:rPr>
        <w:rFonts w:ascii="Calibri" w:hAnsi="Calibri"/>
        <w:sz w:val="18"/>
        <w:szCs w:val="16"/>
      </w:rPr>
      <w:t xml:space="preserve">: +381113131044; </w:t>
    </w:r>
    <w:proofErr w:type="spellStart"/>
    <w:r>
      <w:rPr>
        <w:rFonts w:ascii="Calibri" w:hAnsi="Calibri"/>
        <w:sz w:val="18"/>
        <w:szCs w:val="16"/>
      </w:rPr>
      <w:t>Tekući</w:t>
    </w:r>
    <w:proofErr w:type="spellEnd"/>
    <w:r>
      <w:rPr>
        <w:rFonts w:ascii="Calibri" w:hAnsi="Calibri"/>
        <w:sz w:val="18"/>
        <w:szCs w:val="16"/>
      </w:rPr>
      <w:t xml:space="preserve"> </w:t>
    </w:r>
    <w:proofErr w:type="spellStart"/>
    <w:r>
      <w:rPr>
        <w:rFonts w:ascii="Calibri" w:hAnsi="Calibri"/>
        <w:sz w:val="18"/>
        <w:szCs w:val="16"/>
      </w:rPr>
      <w:t>račun</w:t>
    </w:r>
    <w:proofErr w:type="spellEnd"/>
    <w:r>
      <w:rPr>
        <w:rFonts w:ascii="Calibri" w:hAnsi="Calibri"/>
        <w:sz w:val="18"/>
        <w:szCs w:val="16"/>
      </w:rPr>
      <w:t xml:space="preserve">: </w:t>
    </w:r>
    <w:r>
      <w:rPr>
        <w:rStyle w:val="Strong"/>
        <w:rFonts w:cs="Tahoma"/>
        <w:b w:val="0"/>
        <w:color w:val="000000"/>
        <w:sz w:val="18"/>
        <w:szCs w:val="32"/>
      </w:rPr>
      <w:t xml:space="preserve">155-1878-02; </w:t>
    </w:r>
    <w:proofErr w:type="spellStart"/>
    <w:r>
      <w:rPr>
        <w:rFonts w:ascii="Calibri" w:hAnsi="Calibri"/>
        <w:sz w:val="18"/>
        <w:szCs w:val="16"/>
      </w:rPr>
      <w:t>Šifra</w:t>
    </w:r>
    <w:proofErr w:type="spellEnd"/>
    <w:r>
      <w:rPr>
        <w:rFonts w:ascii="Calibri" w:hAnsi="Calibri"/>
        <w:sz w:val="18"/>
        <w:szCs w:val="16"/>
      </w:rPr>
      <w:t xml:space="preserve"> </w:t>
    </w:r>
    <w:proofErr w:type="spellStart"/>
    <w:r>
      <w:rPr>
        <w:rFonts w:ascii="Calibri" w:hAnsi="Calibri"/>
        <w:sz w:val="18"/>
        <w:szCs w:val="16"/>
      </w:rPr>
      <w:t>delatnosti</w:t>
    </w:r>
    <w:proofErr w:type="spellEnd"/>
    <w:r>
      <w:rPr>
        <w:rFonts w:ascii="Calibri" w:hAnsi="Calibri"/>
        <w:sz w:val="18"/>
        <w:szCs w:val="16"/>
      </w:rPr>
      <w:t>: 8551; 8559;7911.</w:t>
    </w:r>
  </w:p>
  <w:p w14:paraId="012FD671" w14:textId="77777777" w:rsidR="00113281" w:rsidRDefault="001132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82977" w14:textId="77777777" w:rsidR="00585BC7" w:rsidRDefault="00585BC7">
      <w:pPr>
        <w:spacing w:after="0"/>
      </w:pPr>
      <w:r>
        <w:separator/>
      </w:r>
    </w:p>
  </w:footnote>
  <w:footnote w:type="continuationSeparator" w:id="0">
    <w:p w14:paraId="4F43F537" w14:textId="77777777" w:rsidR="00585BC7" w:rsidRDefault="00585BC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91D9D" w14:textId="77777777" w:rsidR="00113281" w:rsidRDefault="0072069C">
    <w:pPr>
      <w:pStyle w:val="Header"/>
      <w:tabs>
        <w:tab w:val="left" w:pos="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244D7BF2" wp14:editId="4B98CB08">
          <wp:simplePos x="0" y="0"/>
          <wp:positionH relativeFrom="margin">
            <wp:posOffset>-304800</wp:posOffset>
          </wp:positionH>
          <wp:positionV relativeFrom="margin">
            <wp:posOffset>-755015</wp:posOffset>
          </wp:positionV>
          <wp:extent cx="1638300" cy="1171575"/>
          <wp:effectExtent l="0" t="0" r="0" b="0"/>
          <wp:wrapSquare wrapText="bothSides"/>
          <wp:docPr id="1" name="Picture 0" descr="logo englishbo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0" descr="logo englishbook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300" cy="117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EC1DDCF" w14:textId="77777777" w:rsidR="00113281" w:rsidRDefault="0072069C">
    <w:pPr>
      <w:spacing w:after="0"/>
      <w:rPr>
        <w:b/>
        <w:color w:val="17365D" w:themeColor="text2" w:themeShade="BF"/>
        <w:sz w:val="24"/>
      </w:rPr>
    </w:pPr>
    <w:r>
      <w:rPr>
        <w:b/>
        <w:color w:val="17365D" w:themeColor="text2" w:themeShade="BF"/>
        <w:sz w:val="24"/>
      </w:rPr>
      <w:t xml:space="preserve">      </w:t>
    </w:r>
    <w:r>
      <w:rPr>
        <w:b/>
        <w:color w:val="17365D" w:themeColor="text2" w:themeShade="BF"/>
        <w:sz w:val="24"/>
      </w:rPr>
      <w:tab/>
      <w:t xml:space="preserve">  </w:t>
    </w:r>
    <w:r>
      <w:rPr>
        <w:b/>
        <w:color w:val="17365D" w:themeColor="text2" w:themeShade="BF"/>
        <w:sz w:val="24"/>
      </w:rPr>
      <w:tab/>
    </w:r>
    <w:r>
      <w:rPr>
        <w:b/>
        <w:color w:val="17365D" w:themeColor="text2" w:themeShade="BF"/>
        <w:sz w:val="24"/>
      </w:rPr>
      <w:tab/>
    </w:r>
    <w:r>
      <w:rPr>
        <w:b/>
        <w:color w:val="17365D" w:themeColor="text2" w:themeShade="BF"/>
        <w:sz w:val="24"/>
      </w:rPr>
      <w:tab/>
    </w:r>
    <w:r>
      <w:rPr>
        <w:b/>
        <w:color w:val="17365D" w:themeColor="text2" w:themeShade="BF"/>
        <w:sz w:val="24"/>
      </w:rPr>
      <w:tab/>
    </w:r>
    <w:r>
      <w:rPr>
        <w:b/>
        <w:color w:val="17365D" w:themeColor="text2" w:themeShade="BF"/>
        <w:sz w:val="24"/>
      </w:rPr>
      <w:tab/>
      <w:t xml:space="preserve">THE ENGLISH BOOK D.O.O.- </w:t>
    </w:r>
    <w:proofErr w:type="spellStart"/>
    <w:r>
      <w:rPr>
        <w:b/>
        <w:color w:val="17365D" w:themeColor="text2" w:themeShade="BF"/>
        <w:sz w:val="24"/>
      </w:rPr>
      <w:t>Ogranak</w:t>
    </w:r>
    <w:proofErr w:type="spellEnd"/>
    <w:r>
      <w:rPr>
        <w:b/>
        <w:color w:val="17365D" w:themeColor="text2" w:themeShade="BF"/>
        <w:sz w:val="24"/>
      </w:rPr>
      <w:t xml:space="preserve"> </w:t>
    </w:r>
    <w:proofErr w:type="spellStart"/>
    <w:r>
      <w:rPr>
        <w:b/>
        <w:color w:val="17365D" w:themeColor="text2" w:themeShade="BF"/>
        <w:sz w:val="24"/>
      </w:rPr>
      <w:t>Ostalo</w:t>
    </w:r>
    <w:proofErr w:type="spellEnd"/>
    <w:r>
      <w:rPr>
        <w:b/>
        <w:color w:val="17365D" w:themeColor="text2" w:themeShade="BF"/>
        <w:sz w:val="24"/>
      </w:rPr>
      <w:t xml:space="preserve"> </w:t>
    </w:r>
    <w:proofErr w:type="spellStart"/>
    <w:r>
      <w:rPr>
        <w:b/>
        <w:color w:val="17365D" w:themeColor="text2" w:themeShade="BF"/>
        <w:sz w:val="24"/>
      </w:rPr>
      <w:t>obrazovanje</w:t>
    </w:r>
    <w:proofErr w:type="spellEnd"/>
    <w:r>
      <w:rPr>
        <w:b/>
        <w:color w:val="17365D" w:themeColor="text2" w:themeShade="BF"/>
        <w:sz w:val="24"/>
      </w:rPr>
      <w:tab/>
    </w:r>
  </w:p>
  <w:p w14:paraId="6E673CDE" w14:textId="77777777" w:rsidR="00113281" w:rsidRDefault="0072069C">
    <w:pPr>
      <w:spacing w:after="0"/>
      <w:rPr>
        <w:b/>
        <w:color w:val="17365D" w:themeColor="text2" w:themeShade="BF"/>
        <w:sz w:val="24"/>
      </w:rPr>
    </w:pPr>
    <w:r>
      <w:rPr>
        <w:b/>
        <w:color w:val="17365D" w:themeColor="text2" w:themeShade="BF"/>
        <w:sz w:val="24"/>
      </w:rPr>
      <w:tab/>
    </w:r>
    <w:r>
      <w:rPr>
        <w:b/>
        <w:color w:val="17365D" w:themeColor="text2" w:themeShade="BF"/>
        <w:sz w:val="24"/>
      </w:rPr>
      <w:tab/>
    </w:r>
    <w:r>
      <w:rPr>
        <w:b/>
        <w:color w:val="17365D" w:themeColor="text2" w:themeShade="BF"/>
        <w:sz w:val="24"/>
      </w:rPr>
      <w:tab/>
    </w:r>
    <w:r>
      <w:rPr>
        <w:b/>
        <w:color w:val="17365D" w:themeColor="text2" w:themeShade="BF"/>
        <w:sz w:val="24"/>
      </w:rPr>
      <w:tab/>
    </w:r>
    <w:r>
      <w:rPr>
        <w:b/>
        <w:color w:val="17365D" w:themeColor="text2" w:themeShade="BF"/>
        <w:sz w:val="24"/>
      </w:rPr>
      <w:tab/>
    </w:r>
    <w:r>
      <w:rPr>
        <w:b/>
        <w:color w:val="17365D" w:themeColor="text2" w:themeShade="BF"/>
        <w:sz w:val="24"/>
      </w:rPr>
      <w:tab/>
    </w:r>
    <w:proofErr w:type="spellStart"/>
    <w:r>
      <w:rPr>
        <w:rFonts w:eastAsia="Times New Roman" w:cs="Arial"/>
        <w:b/>
        <w:color w:val="17365D" w:themeColor="text2" w:themeShade="BF"/>
        <w:sz w:val="24"/>
      </w:rPr>
      <w:t>Sajmište</w:t>
    </w:r>
    <w:proofErr w:type="spellEnd"/>
    <w:r>
      <w:rPr>
        <w:rFonts w:eastAsia="Times New Roman" w:cs="Arial"/>
        <w:b/>
        <w:color w:val="17365D" w:themeColor="text2" w:themeShade="BF"/>
        <w:sz w:val="24"/>
      </w:rPr>
      <w:t xml:space="preserve"> 29, Novi Beograd</w:t>
    </w:r>
    <w:r>
      <w:rPr>
        <w:b/>
        <w:color w:val="17365D" w:themeColor="text2" w:themeShade="BF"/>
        <w:sz w:val="24"/>
      </w:rPr>
      <w:tab/>
      <w:t xml:space="preserve"> </w:t>
    </w:r>
    <w:proofErr w:type="spellStart"/>
    <w:r>
      <w:rPr>
        <w:b/>
        <w:color w:val="17365D" w:themeColor="text2" w:themeShade="BF"/>
        <w:sz w:val="24"/>
      </w:rPr>
      <w:t>Telefon</w:t>
    </w:r>
    <w:proofErr w:type="spellEnd"/>
    <w:r>
      <w:rPr>
        <w:b/>
        <w:color w:val="17365D" w:themeColor="text2" w:themeShade="BF"/>
        <w:sz w:val="24"/>
      </w:rPr>
      <w:t xml:space="preserve">: 011/31-31-044         </w:t>
    </w:r>
  </w:p>
  <w:p w14:paraId="0996F56E" w14:textId="77777777" w:rsidR="00113281" w:rsidRDefault="0072069C">
    <w:pPr>
      <w:spacing w:after="0"/>
      <w:rPr>
        <w:rFonts w:cstheme="minorHAnsi"/>
        <w:b/>
        <w:color w:val="17365D" w:themeColor="text2" w:themeShade="BF"/>
        <w:sz w:val="24"/>
        <w:szCs w:val="24"/>
      </w:rPr>
    </w:pPr>
    <w:r>
      <w:rPr>
        <w:b/>
        <w:color w:val="17365D" w:themeColor="text2" w:themeShade="BF"/>
        <w:sz w:val="24"/>
      </w:rPr>
      <w:t xml:space="preserve">      </w:t>
    </w:r>
    <w:r>
      <w:rPr>
        <w:b/>
        <w:color w:val="17365D" w:themeColor="text2" w:themeShade="BF"/>
        <w:sz w:val="24"/>
      </w:rPr>
      <w:tab/>
      <w:t xml:space="preserve">  </w:t>
    </w:r>
    <w:r>
      <w:rPr>
        <w:b/>
        <w:color w:val="17365D" w:themeColor="text2" w:themeShade="BF"/>
        <w:sz w:val="24"/>
      </w:rPr>
      <w:tab/>
    </w:r>
    <w:r>
      <w:rPr>
        <w:b/>
        <w:color w:val="17365D" w:themeColor="text2" w:themeShade="BF"/>
        <w:sz w:val="24"/>
      </w:rPr>
      <w:tab/>
    </w:r>
    <w:r>
      <w:rPr>
        <w:b/>
        <w:color w:val="17365D" w:themeColor="text2" w:themeShade="BF"/>
        <w:sz w:val="24"/>
      </w:rPr>
      <w:tab/>
    </w:r>
    <w:r>
      <w:rPr>
        <w:b/>
        <w:color w:val="17365D" w:themeColor="text2" w:themeShade="BF"/>
        <w:sz w:val="24"/>
      </w:rPr>
      <w:tab/>
    </w:r>
    <w:r>
      <w:rPr>
        <w:b/>
        <w:color w:val="17365D" w:themeColor="text2" w:themeShade="BF"/>
        <w:sz w:val="24"/>
      </w:rPr>
      <w:tab/>
    </w:r>
    <w:r>
      <w:rPr>
        <w:rFonts w:cstheme="minorHAnsi"/>
        <w:b/>
        <w:color w:val="17365D" w:themeColor="text2" w:themeShade="BF"/>
        <w:sz w:val="24"/>
        <w:szCs w:val="24"/>
      </w:rPr>
      <w:t xml:space="preserve">PIB: 101885870                   </w:t>
    </w:r>
    <w:r>
      <w:rPr>
        <w:rFonts w:cstheme="minorHAnsi"/>
        <w:b/>
        <w:color w:val="17365D" w:themeColor="text2" w:themeShade="BF"/>
        <w:sz w:val="24"/>
        <w:szCs w:val="24"/>
      </w:rPr>
      <w:tab/>
      <w:t xml:space="preserve"> </w:t>
    </w:r>
    <w:proofErr w:type="spellStart"/>
    <w:r>
      <w:rPr>
        <w:rFonts w:cstheme="minorHAnsi"/>
        <w:b/>
        <w:color w:val="17365D" w:themeColor="text2" w:themeShade="BF"/>
        <w:sz w:val="24"/>
        <w:szCs w:val="24"/>
      </w:rPr>
      <w:t>Matični</w:t>
    </w:r>
    <w:proofErr w:type="spellEnd"/>
    <w:r>
      <w:rPr>
        <w:rFonts w:cstheme="minorHAnsi"/>
        <w:b/>
        <w:color w:val="17365D" w:themeColor="text2" w:themeShade="BF"/>
        <w:sz w:val="24"/>
        <w:szCs w:val="24"/>
      </w:rPr>
      <w:t xml:space="preserve"> </w:t>
    </w:r>
    <w:proofErr w:type="spellStart"/>
    <w:r>
      <w:rPr>
        <w:rFonts w:cstheme="minorHAnsi"/>
        <w:b/>
        <w:color w:val="17365D" w:themeColor="text2" w:themeShade="BF"/>
        <w:sz w:val="24"/>
        <w:szCs w:val="24"/>
      </w:rPr>
      <w:t>broj</w:t>
    </w:r>
    <w:proofErr w:type="spellEnd"/>
    <w:r>
      <w:rPr>
        <w:rFonts w:cstheme="minorHAnsi"/>
        <w:b/>
        <w:color w:val="17365D" w:themeColor="text2" w:themeShade="BF"/>
        <w:sz w:val="24"/>
        <w:szCs w:val="24"/>
      </w:rPr>
      <w:t>: 17370375</w:t>
    </w:r>
  </w:p>
  <w:p w14:paraId="7F523C46" w14:textId="77777777" w:rsidR="00113281" w:rsidRDefault="0072069C">
    <w:pPr>
      <w:spacing w:after="0"/>
      <w:rPr>
        <w:rFonts w:cstheme="minorHAnsi"/>
        <w:b/>
        <w:color w:val="17365D" w:themeColor="text2" w:themeShade="BF"/>
        <w:sz w:val="24"/>
        <w:szCs w:val="24"/>
      </w:rPr>
    </w:pPr>
    <w:r>
      <w:rPr>
        <w:rFonts w:cstheme="minorHAnsi"/>
        <w:b/>
        <w:color w:val="17365D" w:themeColor="text2" w:themeShade="BF"/>
        <w:sz w:val="24"/>
        <w:szCs w:val="24"/>
      </w:rPr>
      <w:t xml:space="preserve">      </w:t>
    </w:r>
    <w:r>
      <w:rPr>
        <w:rFonts w:cstheme="minorHAnsi"/>
        <w:b/>
        <w:color w:val="17365D" w:themeColor="text2" w:themeShade="BF"/>
        <w:sz w:val="24"/>
        <w:szCs w:val="24"/>
      </w:rPr>
      <w:tab/>
      <w:t xml:space="preserve">  </w:t>
    </w:r>
    <w:r>
      <w:rPr>
        <w:rFonts w:cstheme="minorHAnsi"/>
        <w:b/>
        <w:color w:val="17365D" w:themeColor="text2" w:themeShade="BF"/>
        <w:sz w:val="24"/>
        <w:szCs w:val="24"/>
      </w:rPr>
      <w:tab/>
    </w:r>
    <w:r>
      <w:rPr>
        <w:rFonts w:cstheme="minorHAnsi"/>
        <w:b/>
        <w:color w:val="17365D" w:themeColor="text2" w:themeShade="BF"/>
        <w:sz w:val="24"/>
        <w:szCs w:val="24"/>
      </w:rPr>
      <w:tab/>
    </w:r>
    <w:r>
      <w:rPr>
        <w:rFonts w:cstheme="minorHAnsi"/>
        <w:b/>
        <w:color w:val="17365D" w:themeColor="text2" w:themeShade="BF"/>
        <w:sz w:val="24"/>
        <w:szCs w:val="24"/>
      </w:rPr>
      <w:tab/>
    </w:r>
    <w:r>
      <w:rPr>
        <w:rFonts w:cstheme="minorHAnsi"/>
        <w:b/>
        <w:color w:val="17365D" w:themeColor="text2" w:themeShade="BF"/>
        <w:sz w:val="24"/>
        <w:szCs w:val="24"/>
      </w:rPr>
      <w:tab/>
    </w:r>
    <w:r>
      <w:rPr>
        <w:rFonts w:cstheme="minorHAnsi"/>
        <w:b/>
        <w:color w:val="17365D" w:themeColor="text2" w:themeShade="BF"/>
        <w:sz w:val="24"/>
        <w:szCs w:val="24"/>
      </w:rPr>
      <w:tab/>
    </w:r>
    <w:r>
      <w:rPr>
        <w:b/>
        <w:color w:val="17365D" w:themeColor="text2" w:themeShade="BF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A3C82"/>
    <w:multiLevelType w:val="multilevel"/>
    <w:tmpl w:val="151A3C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B5ADF"/>
    <w:multiLevelType w:val="multilevel"/>
    <w:tmpl w:val="366B5AD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C95"/>
    <w:rsid w:val="FB4FB7E6"/>
    <w:rsid w:val="00052735"/>
    <w:rsid w:val="00070485"/>
    <w:rsid w:val="00076242"/>
    <w:rsid w:val="00085CE7"/>
    <w:rsid w:val="000A4484"/>
    <w:rsid w:val="000D00E7"/>
    <w:rsid w:val="000D3B14"/>
    <w:rsid w:val="000E079B"/>
    <w:rsid w:val="000E1650"/>
    <w:rsid w:val="000F09B1"/>
    <w:rsid w:val="000F70CC"/>
    <w:rsid w:val="00113281"/>
    <w:rsid w:val="00120761"/>
    <w:rsid w:val="001365B0"/>
    <w:rsid w:val="00160CAF"/>
    <w:rsid w:val="0019558B"/>
    <w:rsid w:val="00195B0F"/>
    <w:rsid w:val="001A34A9"/>
    <w:rsid w:val="001D7E6A"/>
    <w:rsid w:val="001E000A"/>
    <w:rsid w:val="002158CB"/>
    <w:rsid w:val="0023129E"/>
    <w:rsid w:val="00231CB9"/>
    <w:rsid w:val="00245984"/>
    <w:rsid w:val="00246D16"/>
    <w:rsid w:val="00265AC7"/>
    <w:rsid w:val="00267D3C"/>
    <w:rsid w:val="0027100A"/>
    <w:rsid w:val="002A4F38"/>
    <w:rsid w:val="002A7698"/>
    <w:rsid w:val="002C3564"/>
    <w:rsid w:val="002D72BA"/>
    <w:rsid w:val="00332B95"/>
    <w:rsid w:val="0033368F"/>
    <w:rsid w:val="00335D86"/>
    <w:rsid w:val="0035465A"/>
    <w:rsid w:val="00366FDB"/>
    <w:rsid w:val="00367D2D"/>
    <w:rsid w:val="003A183B"/>
    <w:rsid w:val="003A2DD8"/>
    <w:rsid w:val="003B56B7"/>
    <w:rsid w:val="003D20C5"/>
    <w:rsid w:val="003D5420"/>
    <w:rsid w:val="004048F3"/>
    <w:rsid w:val="00410C41"/>
    <w:rsid w:val="00421FF9"/>
    <w:rsid w:val="00432582"/>
    <w:rsid w:val="00437FD8"/>
    <w:rsid w:val="00440DF0"/>
    <w:rsid w:val="00441510"/>
    <w:rsid w:val="004427AD"/>
    <w:rsid w:val="004904C7"/>
    <w:rsid w:val="0049567E"/>
    <w:rsid w:val="004C0C37"/>
    <w:rsid w:val="004D0A2E"/>
    <w:rsid w:val="004D287A"/>
    <w:rsid w:val="004D3107"/>
    <w:rsid w:val="004E14F1"/>
    <w:rsid w:val="004F6E51"/>
    <w:rsid w:val="00501FDE"/>
    <w:rsid w:val="00502956"/>
    <w:rsid w:val="00506E33"/>
    <w:rsid w:val="005174C6"/>
    <w:rsid w:val="005209B6"/>
    <w:rsid w:val="005449EC"/>
    <w:rsid w:val="00561C96"/>
    <w:rsid w:val="005622C7"/>
    <w:rsid w:val="00582178"/>
    <w:rsid w:val="0058271C"/>
    <w:rsid w:val="00585BC7"/>
    <w:rsid w:val="00592C7B"/>
    <w:rsid w:val="00594EA8"/>
    <w:rsid w:val="005A0057"/>
    <w:rsid w:val="005B19D8"/>
    <w:rsid w:val="005D4166"/>
    <w:rsid w:val="0060491D"/>
    <w:rsid w:val="00606808"/>
    <w:rsid w:val="006209D8"/>
    <w:rsid w:val="0062329F"/>
    <w:rsid w:val="00642D58"/>
    <w:rsid w:val="00645385"/>
    <w:rsid w:val="006729D4"/>
    <w:rsid w:val="00682DFB"/>
    <w:rsid w:val="0068522B"/>
    <w:rsid w:val="006A2935"/>
    <w:rsid w:val="006D70C5"/>
    <w:rsid w:val="006F0781"/>
    <w:rsid w:val="0072069C"/>
    <w:rsid w:val="0072471F"/>
    <w:rsid w:val="00742A64"/>
    <w:rsid w:val="00742DB5"/>
    <w:rsid w:val="00743D3B"/>
    <w:rsid w:val="00747B1B"/>
    <w:rsid w:val="00752B1E"/>
    <w:rsid w:val="00754DCD"/>
    <w:rsid w:val="00780493"/>
    <w:rsid w:val="00784771"/>
    <w:rsid w:val="007853C1"/>
    <w:rsid w:val="007879CE"/>
    <w:rsid w:val="007A753D"/>
    <w:rsid w:val="007C3002"/>
    <w:rsid w:val="0080328B"/>
    <w:rsid w:val="0081629D"/>
    <w:rsid w:val="00827FBE"/>
    <w:rsid w:val="0084575A"/>
    <w:rsid w:val="008666CB"/>
    <w:rsid w:val="008739C9"/>
    <w:rsid w:val="00893D2B"/>
    <w:rsid w:val="008A2ACE"/>
    <w:rsid w:val="008C3FC9"/>
    <w:rsid w:val="008C4605"/>
    <w:rsid w:val="008D5215"/>
    <w:rsid w:val="008E677D"/>
    <w:rsid w:val="008F3068"/>
    <w:rsid w:val="008F767B"/>
    <w:rsid w:val="00904157"/>
    <w:rsid w:val="009070E0"/>
    <w:rsid w:val="00926505"/>
    <w:rsid w:val="0093044D"/>
    <w:rsid w:val="00957F83"/>
    <w:rsid w:val="00961099"/>
    <w:rsid w:val="00977DFB"/>
    <w:rsid w:val="00984F69"/>
    <w:rsid w:val="0099281C"/>
    <w:rsid w:val="009D7C75"/>
    <w:rsid w:val="009E4932"/>
    <w:rsid w:val="009F34F4"/>
    <w:rsid w:val="00A01BDE"/>
    <w:rsid w:val="00A04D21"/>
    <w:rsid w:val="00A1266D"/>
    <w:rsid w:val="00A2581B"/>
    <w:rsid w:val="00A41355"/>
    <w:rsid w:val="00A50D1B"/>
    <w:rsid w:val="00A655BE"/>
    <w:rsid w:val="00A65B04"/>
    <w:rsid w:val="00A84335"/>
    <w:rsid w:val="00AB295B"/>
    <w:rsid w:val="00AC4EFC"/>
    <w:rsid w:val="00AE071B"/>
    <w:rsid w:val="00B1614F"/>
    <w:rsid w:val="00B1786D"/>
    <w:rsid w:val="00B247A8"/>
    <w:rsid w:val="00B25C95"/>
    <w:rsid w:val="00B30028"/>
    <w:rsid w:val="00B3074C"/>
    <w:rsid w:val="00B30EF7"/>
    <w:rsid w:val="00B44BC9"/>
    <w:rsid w:val="00B5235F"/>
    <w:rsid w:val="00B5438A"/>
    <w:rsid w:val="00B73A33"/>
    <w:rsid w:val="00B806B1"/>
    <w:rsid w:val="00B82405"/>
    <w:rsid w:val="00B84E11"/>
    <w:rsid w:val="00B85607"/>
    <w:rsid w:val="00B95F3C"/>
    <w:rsid w:val="00BA4758"/>
    <w:rsid w:val="00BB7C63"/>
    <w:rsid w:val="00BC7AAC"/>
    <w:rsid w:val="00BD2F68"/>
    <w:rsid w:val="00BE02DA"/>
    <w:rsid w:val="00BE4EAF"/>
    <w:rsid w:val="00C00E77"/>
    <w:rsid w:val="00C475A9"/>
    <w:rsid w:val="00CA6C45"/>
    <w:rsid w:val="00CB077B"/>
    <w:rsid w:val="00CC45D6"/>
    <w:rsid w:val="00CC6DC1"/>
    <w:rsid w:val="00CD3447"/>
    <w:rsid w:val="00CD3FD4"/>
    <w:rsid w:val="00CD55EA"/>
    <w:rsid w:val="00CD5FA5"/>
    <w:rsid w:val="00CE2FD3"/>
    <w:rsid w:val="00CF1F0F"/>
    <w:rsid w:val="00CF23A0"/>
    <w:rsid w:val="00D22032"/>
    <w:rsid w:val="00D30A1B"/>
    <w:rsid w:val="00D46D80"/>
    <w:rsid w:val="00D55D72"/>
    <w:rsid w:val="00D57309"/>
    <w:rsid w:val="00D57888"/>
    <w:rsid w:val="00D72E5F"/>
    <w:rsid w:val="00D83562"/>
    <w:rsid w:val="00D8593F"/>
    <w:rsid w:val="00DA36F4"/>
    <w:rsid w:val="00DA468D"/>
    <w:rsid w:val="00DA714A"/>
    <w:rsid w:val="00DB4416"/>
    <w:rsid w:val="00DD5E41"/>
    <w:rsid w:val="00DF10B1"/>
    <w:rsid w:val="00E02F52"/>
    <w:rsid w:val="00E12965"/>
    <w:rsid w:val="00E97F38"/>
    <w:rsid w:val="00EA1BE6"/>
    <w:rsid w:val="00EA7BCD"/>
    <w:rsid w:val="00ED160C"/>
    <w:rsid w:val="00ED4739"/>
    <w:rsid w:val="00F21055"/>
    <w:rsid w:val="00F4335A"/>
    <w:rsid w:val="00F74314"/>
    <w:rsid w:val="00F81E43"/>
    <w:rsid w:val="00F82037"/>
    <w:rsid w:val="00F86724"/>
    <w:rsid w:val="00FC475A"/>
    <w:rsid w:val="00FF2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A349ED"/>
  <w15:docId w15:val="{BD756081-E476-4B57-98DC-019F08601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 w:qFormat="1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 w:qFormat="1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MediumGrid1-Accent1">
    <w:name w:val="Medium Grid 1 Accent 1"/>
    <w:basedOn w:val="TableNormal"/>
    <w:uiPriority w:val="67"/>
    <w:qFormat/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List-Accent3">
    <w:name w:val="Colorful List Accent 3"/>
    <w:basedOn w:val="TableNormal"/>
    <w:uiPriority w:val="72"/>
    <w:qFormat/>
    <w:rPr>
      <w:rFonts w:eastAsiaTheme="minorHAnsi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basedOn w:val="Normal"/>
    <w:uiPriority w:val="1"/>
    <w:qFormat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tamaraprljic</dc:creator>
  <cp:lastModifiedBy>Andjela Andric</cp:lastModifiedBy>
  <cp:revision>7</cp:revision>
  <cp:lastPrinted>2021-03-15T12:52:00Z</cp:lastPrinted>
  <dcterms:created xsi:type="dcterms:W3CDTF">2024-10-22T11:46:00Z</dcterms:created>
  <dcterms:modified xsi:type="dcterms:W3CDTF">2025-09-17T08:13:00Z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f261122b1b4dbafeb76f63962b4ee954501181df18555683ac97e0ec12a5dee9</vt:lpwstr>
  </property>
  <property fmtid="{D5CDD505-2E9C-101B-9397-08002B2CF9AE}" pid="3" name="KSOProductBuildVer">
    <vt:lpwstr>1033-11.1.0.11704</vt:lpwstr>
  </property>
</Properties>
</file>